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F1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4361" w:type="dxa"/>
        <w:tblLook w:val="04A0"/>
      </w:tblPr>
      <w:tblGrid>
        <w:gridCol w:w="283"/>
        <w:gridCol w:w="5210"/>
      </w:tblGrid>
      <w:tr w:rsidR="009B2959" w:rsidRPr="00B8419F" w:rsidTr="00B8419F">
        <w:tc>
          <w:tcPr>
            <w:tcW w:w="283" w:type="dxa"/>
          </w:tcPr>
          <w:p w:rsidR="009B2959" w:rsidRPr="00B8419F" w:rsidRDefault="009B2959" w:rsidP="00B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9B2959" w:rsidRPr="00B8419F" w:rsidRDefault="009B2959" w:rsidP="00B841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41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№2</w:t>
            </w:r>
          </w:p>
        </w:tc>
      </w:tr>
      <w:tr w:rsidR="009B2959" w:rsidRPr="00B8419F" w:rsidTr="00B8419F">
        <w:tc>
          <w:tcPr>
            <w:tcW w:w="283" w:type="dxa"/>
          </w:tcPr>
          <w:p w:rsidR="009B2959" w:rsidRPr="00B8419F" w:rsidRDefault="009B2959" w:rsidP="00B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9B2959" w:rsidRPr="00B8419F" w:rsidRDefault="009B2959" w:rsidP="00B841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41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муниципальной программе Роговского</w:t>
            </w:r>
          </w:p>
        </w:tc>
      </w:tr>
      <w:tr w:rsidR="009B2959" w:rsidRPr="00B8419F" w:rsidTr="00B8419F">
        <w:tc>
          <w:tcPr>
            <w:tcW w:w="283" w:type="dxa"/>
          </w:tcPr>
          <w:p w:rsidR="009B2959" w:rsidRPr="00B8419F" w:rsidRDefault="009B2959" w:rsidP="00B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9B2959" w:rsidRPr="00B8419F" w:rsidRDefault="009B2959" w:rsidP="00B841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41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 Тимашевского района  «Благоустройство территории»</w:t>
            </w:r>
          </w:p>
        </w:tc>
      </w:tr>
      <w:tr w:rsidR="009B2959" w:rsidRPr="00B8419F" w:rsidTr="00B8419F">
        <w:tc>
          <w:tcPr>
            <w:tcW w:w="283" w:type="dxa"/>
          </w:tcPr>
          <w:p w:rsidR="009B2959" w:rsidRPr="00B8419F" w:rsidRDefault="009B2959" w:rsidP="00B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9B2959" w:rsidRPr="00B8419F" w:rsidRDefault="009B2959" w:rsidP="00B841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41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2015-2017 годы</w:t>
            </w:r>
          </w:p>
        </w:tc>
      </w:tr>
      <w:tr w:rsidR="009B2959" w:rsidRPr="00B8419F" w:rsidTr="00B8419F">
        <w:tc>
          <w:tcPr>
            <w:tcW w:w="283" w:type="dxa"/>
          </w:tcPr>
          <w:p w:rsidR="009B2959" w:rsidRPr="00B8419F" w:rsidRDefault="009B2959" w:rsidP="00B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9B2959" w:rsidRPr="00B8419F" w:rsidRDefault="009B2959" w:rsidP="00B841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B30BB" w:rsidRDefault="000B30BB" w:rsidP="005805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109" w:type="dxa"/>
        <w:tblCellSpacing w:w="15" w:type="dxa"/>
        <w:tblInd w:w="-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"/>
        <w:gridCol w:w="807"/>
        <w:gridCol w:w="3118"/>
        <w:gridCol w:w="1271"/>
        <w:gridCol w:w="1575"/>
        <w:gridCol w:w="1565"/>
        <w:gridCol w:w="1037"/>
        <w:gridCol w:w="566"/>
      </w:tblGrid>
      <w:tr w:rsidR="00065EE4" w:rsidRPr="00516B6F" w:rsidTr="008A3954">
        <w:trPr>
          <w:gridAfter w:val="1"/>
          <w:wAfter w:w="521" w:type="dxa"/>
          <w:tblCellSpacing w:w="15" w:type="dxa"/>
        </w:trPr>
        <w:tc>
          <w:tcPr>
            <w:tcW w:w="9498" w:type="dxa"/>
            <w:gridSpan w:val="7"/>
            <w:hideMark/>
          </w:tcPr>
          <w:p w:rsidR="00065EE4" w:rsidRDefault="00065EE4" w:rsidP="005805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805F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  <w:p w:rsidR="005805FB" w:rsidRPr="005805FB" w:rsidRDefault="005805FB" w:rsidP="00F9056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065EE4" w:rsidRPr="00941544" w:rsidRDefault="00065EE4" w:rsidP="00F905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N</w:t>
            </w:r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br/>
            </w:r>
            <w:proofErr w:type="gramStart"/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3088" w:type="dxa"/>
          </w:tcPr>
          <w:p w:rsidR="00065EE4" w:rsidRPr="00941544" w:rsidRDefault="00065EE4" w:rsidP="00F905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Наименование целевого показателя</w:t>
            </w:r>
          </w:p>
        </w:tc>
        <w:tc>
          <w:tcPr>
            <w:tcW w:w="1241" w:type="dxa"/>
          </w:tcPr>
          <w:p w:rsidR="00065EE4" w:rsidRPr="00941544" w:rsidRDefault="00065EE4" w:rsidP="00F905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41544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1545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2015</w:t>
            </w:r>
          </w:p>
        </w:tc>
        <w:tc>
          <w:tcPr>
            <w:tcW w:w="1535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2016</w:t>
            </w:r>
          </w:p>
        </w:tc>
        <w:tc>
          <w:tcPr>
            <w:tcW w:w="1558" w:type="dxa"/>
            <w:gridSpan w:val="2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2017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088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241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545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535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1558" w:type="dxa"/>
            <w:gridSpan w:val="2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065EE4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065EE4" w:rsidRPr="00941544" w:rsidRDefault="00065EE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9087" w:type="dxa"/>
            <w:gridSpan w:val="6"/>
          </w:tcPr>
          <w:p w:rsidR="00065EE4" w:rsidRPr="00941544" w:rsidRDefault="00065EE4" w:rsidP="00932C8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Муниципальная программа «</w:t>
            </w:r>
            <w:r w:rsidR="00941544" w:rsidRPr="00941544">
              <w:rPr>
                <w:rFonts w:ascii="Times New Roman" w:hAnsi="Times New Roman"/>
                <w:sz w:val="27"/>
                <w:szCs w:val="27"/>
              </w:rPr>
              <w:t>Благоустройство территории</w:t>
            </w:r>
            <w:r w:rsidRPr="00941544">
              <w:rPr>
                <w:rFonts w:ascii="Times New Roman" w:hAnsi="Times New Roman"/>
                <w:sz w:val="27"/>
                <w:szCs w:val="27"/>
              </w:rPr>
              <w:t>» на 2015-2017 годы</w:t>
            </w:r>
          </w:p>
        </w:tc>
      </w:tr>
      <w:tr w:rsidR="008A3954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8A3954" w:rsidRPr="009C2D6F" w:rsidRDefault="008A3954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088" w:type="dxa"/>
          </w:tcPr>
          <w:p w:rsidR="008A3954" w:rsidRDefault="008A3954" w:rsidP="00E26C8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оплата уличного освещения</w:t>
            </w:r>
          </w:p>
        </w:tc>
        <w:tc>
          <w:tcPr>
            <w:tcW w:w="1241" w:type="dxa"/>
          </w:tcPr>
          <w:p w:rsidR="008A3954" w:rsidRDefault="008A3954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45" w:type="dxa"/>
          </w:tcPr>
          <w:p w:rsidR="008A3954" w:rsidRDefault="008A3954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535" w:type="dxa"/>
          </w:tcPr>
          <w:p w:rsidR="008A3954" w:rsidRDefault="008A3954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558" w:type="dxa"/>
            <w:gridSpan w:val="2"/>
          </w:tcPr>
          <w:p w:rsidR="008A3954" w:rsidRDefault="008A3954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115336" w:rsidRPr="00941544" w:rsidRDefault="00115336" w:rsidP="008A395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088" w:type="dxa"/>
          </w:tcPr>
          <w:p w:rsidR="00115336" w:rsidRPr="00941544" w:rsidRDefault="00115336" w:rsidP="00F9056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доля фактически освещенных улиц в общей протяженности улиц населенных пунктов поселения</w:t>
            </w:r>
          </w:p>
        </w:tc>
        <w:tc>
          <w:tcPr>
            <w:tcW w:w="1241" w:type="dxa"/>
          </w:tcPr>
          <w:p w:rsidR="00115336" w:rsidRPr="00941544" w:rsidRDefault="00115336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 w:rsidRPr="005B4262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45" w:type="dxa"/>
          </w:tcPr>
          <w:p w:rsidR="00115336" w:rsidRPr="00941544" w:rsidRDefault="00115336" w:rsidP="00B0775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26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7</w:t>
            </w:r>
          </w:p>
        </w:tc>
        <w:tc>
          <w:tcPr>
            <w:tcW w:w="1535" w:type="dxa"/>
          </w:tcPr>
          <w:p w:rsidR="00115336" w:rsidRPr="00941544" w:rsidRDefault="00115336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27,5</w:t>
            </w:r>
          </w:p>
        </w:tc>
        <w:tc>
          <w:tcPr>
            <w:tcW w:w="1558" w:type="dxa"/>
            <w:gridSpan w:val="2"/>
          </w:tcPr>
          <w:p w:rsidR="00115336" w:rsidRPr="00941544" w:rsidRDefault="00115336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115336" w:rsidRPr="00941544" w:rsidRDefault="008A395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1.3</w:t>
            </w:r>
          </w:p>
        </w:tc>
        <w:tc>
          <w:tcPr>
            <w:tcW w:w="3088" w:type="dxa"/>
          </w:tcPr>
          <w:p w:rsidR="00115336" w:rsidRPr="00941544" w:rsidRDefault="00115336" w:rsidP="00F9056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протяженность отремонтированных линий освещения улиц</w:t>
            </w:r>
          </w:p>
        </w:tc>
        <w:tc>
          <w:tcPr>
            <w:tcW w:w="1241" w:type="dxa"/>
          </w:tcPr>
          <w:p w:rsidR="00115336" w:rsidRPr="005B4262" w:rsidRDefault="00115336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км</w:t>
            </w:r>
          </w:p>
        </w:tc>
        <w:tc>
          <w:tcPr>
            <w:tcW w:w="1545" w:type="dxa"/>
          </w:tcPr>
          <w:p w:rsidR="00115336" w:rsidRPr="00115336" w:rsidRDefault="00115336" w:rsidP="00B0775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35" w:type="dxa"/>
          </w:tcPr>
          <w:p w:rsidR="00115336" w:rsidRDefault="00115336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115336" w:rsidRDefault="00115336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4,4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7C4EF7" w:rsidRPr="009C2D6F" w:rsidRDefault="007C4EF7" w:rsidP="007C4EF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088" w:type="dxa"/>
          </w:tcPr>
          <w:p w:rsidR="007C4EF7" w:rsidRDefault="007C4EF7" w:rsidP="00E26C8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объектов уличного освещения</w:t>
            </w:r>
          </w:p>
        </w:tc>
        <w:tc>
          <w:tcPr>
            <w:tcW w:w="1241" w:type="dxa"/>
          </w:tcPr>
          <w:p w:rsidR="007C4EF7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шт</w:t>
            </w:r>
            <w:proofErr w:type="spellEnd"/>
            <w:proofErr w:type="gramEnd"/>
          </w:p>
        </w:tc>
        <w:tc>
          <w:tcPr>
            <w:tcW w:w="1545" w:type="dxa"/>
          </w:tcPr>
          <w:p w:rsidR="007C4EF7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35" w:type="dxa"/>
          </w:tcPr>
          <w:p w:rsidR="007C4EF7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7C4EF7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43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7C4EF7" w:rsidRPr="00941544" w:rsidRDefault="007C4EF7" w:rsidP="008A395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088" w:type="dxa"/>
          </w:tcPr>
          <w:p w:rsidR="007C4EF7" w:rsidRPr="00326EF1" w:rsidRDefault="007C4EF7" w:rsidP="00E26C8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</w:t>
            </w:r>
            <w:r w:rsidRPr="00326EF1">
              <w:rPr>
                <w:rFonts w:ascii="Times New Roman" w:hAnsi="Times New Roman"/>
                <w:sz w:val="27"/>
                <w:szCs w:val="27"/>
              </w:rPr>
              <w:t xml:space="preserve">приобретенного и высаженного посадочного материала </w:t>
            </w:r>
          </w:p>
        </w:tc>
        <w:tc>
          <w:tcPr>
            <w:tcW w:w="1241" w:type="dxa"/>
          </w:tcPr>
          <w:p w:rsidR="007C4EF7" w:rsidRPr="00941544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шт</w:t>
            </w:r>
            <w:proofErr w:type="spellEnd"/>
            <w:proofErr w:type="gramEnd"/>
          </w:p>
        </w:tc>
        <w:tc>
          <w:tcPr>
            <w:tcW w:w="1545" w:type="dxa"/>
          </w:tcPr>
          <w:p w:rsidR="007C4EF7" w:rsidRPr="00941544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35" w:type="dxa"/>
          </w:tcPr>
          <w:p w:rsidR="007C4EF7" w:rsidRPr="00941544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7C4EF7" w:rsidRPr="00941544" w:rsidRDefault="007C4EF7" w:rsidP="00E26C8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941544" w:rsidRPr="00941544" w:rsidRDefault="0094154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41544">
              <w:rPr>
                <w:rFonts w:ascii="Times New Roman" w:hAnsi="Times New Roman"/>
                <w:sz w:val="27"/>
                <w:szCs w:val="27"/>
              </w:rPr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088" w:type="dxa"/>
          </w:tcPr>
          <w:p w:rsidR="00941544" w:rsidRPr="00326EF1" w:rsidRDefault="00B0775B" w:rsidP="00DA6EF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</w:t>
            </w:r>
            <w:r w:rsidR="00941544" w:rsidRPr="00326EF1">
              <w:rPr>
                <w:rFonts w:ascii="Times New Roman" w:hAnsi="Times New Roman"/>
                <w:sz w:val="27"/>
                <w:szCs w:val="27"/>
              </w:rPr>
              <w:t>лощад</w:t>
            </w:r>
            <w:r w:rsidR="00DA6EF4">
              <w:rPr>
                <w:rFonts w:ascii="Times New Roman" w:hAnsi="Times New Roman"/>
                <w:sz w:val="27"/>
                <w:szCs w:val="27"/>
              </w:rPr>
              <w:t>ь</w:t>
            </w:r>
            <w:r w:rsidR="00941544" w:rsidRPr="00326EF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26EF1" w:rsidRPr="00326EF1">
              <w:rPr>
                <w:rFonts w:ascii="Times New Roman" w:hAnsi="Times New Roman"/>
                <w:sz w:val="27"/>
                <w:szCs w:val="27"/>
              </w:rPr>
              <w:t xml:space="preserve">территорий очищенных от </w:t>
            </w:r>
            <w:r w:rsidR="003F5B0B">
              <w:rPr>
                <w:rFonts w:ascii="Times New Roman" w:hAnsi="Times New Roman"/>
                <w:sz w:val="27"/>
                <w:szCs w:val="27"/>
              </w:rPr>
              <w:t xml:space="preserve">сорной и карантинной растительности, а  так же </w:t>
            </w:r>
            <w:r w:rsidR="00326EF1" w:rsidRPr="00326EF1">
              <w:rPr>
                <w:rFonts w:ascii="Times New Roman" w:hAnsi="Times New Roman"/>
                <w:sz w:val="27"/>
                <w:szCs w:val="27"/>
              </w:rPr>
              <w:t>сухостойных, больных и аварийных деревьев</w:t>
            </w:r>
          </w:p>
        </w:tc>
        <w:tc>
          <w:tcPr>
            <w:tcW w:w="1241" w:type="dxa"/>
          </w:tcPr>
          <w:p w:rsidR="00941544" w:rsidRPr="00941544" w:rsidRDefault="00B0775B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proofErr w:type="gramStart"/>
            <w:r w:rsidRPr="00B0775B">
              <w:rPr>
                <w:rFonts w:ascii="Times New Roman" w:hAnsi="Times New Roman"/>
                <w:sz w:val="27"/>
                <w:szCs w:val="27"/>
              </w:rPr>
              <w:t>м</w:t>
            </w:r>
            <w:proofErr w:type="gramEnd"/>
            <w:r w:rsidRPr="00B0775B">
              <w:rPr>
                <w:rFonts w:cs="Calibri"/>
                <w:sz w:val="27"/>
                <w:szCs w:val="27"/>
              </w:rPr>
              <w:t>²</w:t>
            </w:r>
          </w:p>
        </w:tc>
        <w:tc>
          <w:tcPr>
            <w:tcW w:w="1545" w:type="dxa"/>
          </w:tcPr>
          <w:p w:rsidR="00941544" w:rsidRPr="00941544" w:rsidRDefault="00B0775B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40000</w:t>
            </w:r>
          </w:p>
        </w:tc>
        <w:tc>
          <w:tcPr>
            <w:tcW w:w="1535" w:type="dxa"/>
          </w:tcPr>
          <w:p w:rsidR="00941544" w:rsidRPr="00941544" w:rsidRDefault="00B0775B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40000</w:t>
            </w:r>
          </w:p>
        </w:tc>
        <w:tc>
          <w:tcPr>
            <w:tcW w:w="1558" w:type="dxa"/>
            <w:gridSpan w:val="2"/>
          </w:tcPr>
          <w:p w:rsidR="00941544" w:rsidRPr="00941544" w:rsidRDefault="00B0775B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15336">
              <w:rPr>
                <w:rFonts w:ascii="Times New Roman" w:hAnsi="Times New Roman"/>
                <w:sz w:val="27"/>
                <w:szCs w:val="27"/>
              </w:rPr>
              <w:t>40000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46552D" w:rsidRPr="00941544" w:rsidRDefault="0046552D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088" w:type="dxa"/>
          </w:tcPr>
          <w:p w:rsidR="0046552D" w:rsidRPr="00BB600C" w:rsidRDefault="0046552D" w:rsidP="00BB600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фактически отремонтированного ограждения</w:t>
            </w:r>
            <w:r w:rsidR="00BB600C">
              <w:rPr>
                <w:rFonts w:ascii="Times New Roman" w:hAnsi="Times New Roman"/>
                <w:sz w:val="27"/>
                <w:szCs w:val="27"/>
              </w:rPr>
              <w:t xml:space="preserve"> парка</w:t>
            </w:r>
          </w:p>
        </w:tc>
        <w:tc>
          <w:tcPr>
            <w:tcW w:w="1241" w:type="dxa"/>
          </w:tcPr>
          <w:p w:rsidR="0046552D" w:rsidRPr="005B4262" w:rsidRDefault="00BD40AB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45" w:type="dxa"/>
          </w:tcPr>
          <w:p w:rsidR="0046552D" w:rsidRPr="00C26CC7" w:rsidRDefault="00146EF3" w:rsidP="00B81B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="00C26CC7">
              <w:rPr>
                <w:rFonts w:ascii="Times New Roman" w:hAnsi="Times New Roman"/>
                <w:sz w:val="27"/>
                <w:szCs w:val="27"/>
                <w:lang w:val="en-US"/>
              </w:rPr>
              <w:t>0</w:t>
            </w:r>
          </w:p>
        </w:tc>
        <w:tc>
          <w:tcPr>
            <w:tcW w:w="1535" w:type="dxa"/>
          </w:tcPr>
          <w:p w:rsidR="0046552D" w:rsidRDefault="003F4AA9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46552D" w:rsidRDefault="00146EF3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80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C26CC7" w:rsidRPr="00C26CC7" w:rsidRDefault="00C26CC7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3088" w:type="dxa"/>
          </w:tcPr>
          <w:p w:rsidR="00C26CC7" w:rsidRDefault="00C26CC7" w:rsidP="00C26CC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доля фактически отремонтированной территории площади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сквера</w:t>
            </w:r>
          </w:p>
        </w:tc>
        <w:tc>
          <w:tcPr>
            <w:tcW w:w="1241" w:type="dxa"/>
          </w:tcPr>
          <w:p w:rsidR="00C26CC7" w:rsidRDefault="00C26CC7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%</w:t>
            </w:r>
          </w:p>
        </w:tc>
        <w:tc>
          <w:tcPr>
            <w:tcW w:w="1545" w:type="dxa"/>
          </w:tcPr>
          <w:p w:rsidR="00C26CC7" w:rsidRPr="00C26CC7" w:rsidRDefault="00C26CC7" w:rsidP="00B81B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535" w:type="dxa"/>
          </w:tcPr>
          <w:p w:rsidR="00C26CC7" w:rsidRDefault="00C26CC7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C26CC7" w:rsidRDefault="00C26CC7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  <w:trHeight w:val="973"/>
        </w:trPr>
        <w:tc>
          <w:tcPr>
            <w:tcW w:w="777" w:type="dxa"/>
          </w:tcPr>
          <w:p w:rsidR="009C2D6F" w:rsidRDefault="009C2D6F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1.</w:t>
            </w:r>
            <w:r w:rsidR="008A3954"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3088" w:type="dxa"/>
          </w:tcPr>
          <w:p w:rsidR="009C2D6F" w:rsidRDefault="008A3954" w:rsidP="00C26CC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объем вывезенного мусора с территории </w:t>
            </w:r>
          </w:p>
          <w:p w:rsidR="009C2D6F" w:rsidRDefault="009C2D6F" w:rsidP="008A395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кладбищ</w:t>
            </w:r>
            <w:r w:rsidR="008A3954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1241" w:type="dxa"/>
          </w:tcPr>
          <w:p w:rsidR="009C2D6F" w:rsidRDefault="008A395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³</w:t>
            </w:r>
          </w:p>
        </w:tc>
        <w:tc>
          <w:tcPr>
            <w:tcW w:w="1545" w:type="dxa"/>
          </w:tcPr>
          <w:p w:rsidR="009C2D6F" w:rsidRDefault="008A3954" w:rsidP="00B81B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35" w:type="dxa"/>
          </w:tcPr>
          <w:p w:rsidR="009C2D6F" w:rsidRDefault="008A3954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9C2D6F" w:rsidRDefault="008A3954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120</w:t>
            </w:r>
          </w:p>
        </w:tc>
      </w:tr>
      <w:tr w:rsidR="00DF3CB8" w:rsidRPr="002B3868" w:rsidTr="008A3954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5" w:type="dxa"/>
        </w:trPr>
        <w:tc>
          <w:tcPr>
            <w:tcW w:w="777" w:type="dxa"/>
          </w:tcPr>
          <w:p w:rsidR="009C2D6F" w:rsidRDefault="008A395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2.0</w:t>
            </w:r>
          </w:p>
        </w:tc>
        <w:tc>
          <w:tcPr>
            <w:tcW w:w="3088" w:type="dxa"/>
          </w:tcPr>
          <w:p w:rsidR="009C2D6F" w:rsidRDefault="009C2D6F" w:rsidP="00C26CC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проведенных субботников</w:t>
            </w:r>
          </w:p>
        </w:tc>
        <w:tc>
          <w:tcPr>
            <w:tcW w:w="1241" w:type="dxa"/>
          </w:tcPr>
          <w:p w:rsidR="009C2D6F" w:rsidRDefault="008A3954" w:rsidP="00F9056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кол-во</w:t>
            </w:r>
          </w:p>
        </w:tc>
        <w:tc>
          <w:tcPr>
            <w:tcW w:w="1545" w:type="dxa"/>
          </w:tcPr>
          <w:p w:rsidR="009C2D6F" w:rsidRDefault="008A3954" w:rsidP="00B81B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35" w:type="dxa"/>
          </w:tcPr>
          <w:p w:rsidR="009C2D6F" w:rsidRDefault="008A3954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558" w:type="dxa"/>
            <w:gridSpan w:val="2"/>
          </w:tcPr>
          <w:p w:rsidR="009C2D6F" w:rsidRDefault="00514B60" w:rsidP="00CE7FE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</w:tr>
    </w:tbl>
    <w:p w:rsidR="00C31B48" w:rsidRDefault="00C31B48" w:rsidP="00C31B4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4EF7" w:rsidRDefault="007C4EF7" w:rsidP="00C31B4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05FB" w:rsidRDefault="005805FB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C276F1" w:rsidRDefault="003E342F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C276F1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5B026F" w:rsidRDefault="00C276F1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 </w:t>
      </w:r>
      <w:r w:rsidR="005805FB">
        <w:rPr>
          <w:rFonts w:ascii="Times New Roman" w:hAnsi="Times New Roman"/>
          <w:sz w:val="28"/>
          <w:szCs w:val="28"/>
        </w:rPr>
        <w:t xml:space="preserve">    </w:t>
      </w:r>
      <w:r w:rsidR="00146EF3">
        <w:rPr>
          <w:rFonts w:ascii="Times New Roman" w:hAnsi="Times New Roman"/>
          <w:sz w:val="28"/>
          <w:szCs w:val="28"/>
        </w:rPr>
        <w:t>Т.Г.Вологжанина</w:t>
      </w:r>
    </w:p>
    <w:sectPr w:rsidR="00B55343" w:rsidRPr="005B026F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F68" w:rsidRDefault="00BE2F68" w:rsidP="000C2733">
      <w:pPr>
        <w:spacing w:after="0" w:line="240" w:lineRule="auto"/>
      </w:pPr>
      <w:r>
        <w:separator/>
      </w:r>
    </w:p>
  </w:endnote>
  <w:endnote w:type="continuationSeparator" w:id="0">
    <w:p w:rsidR="00BE2F68" w:rsidRDefault="00BE2F68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F68" w:rsidRDefault="00BE2F68" w:rsidP="000C2733">
      <w:pPr>
        <w:spacing w:after="0" w:line="240" w:lineRule="auto"/>
      </w:pPr>
      <w:r>
        <w:separator/>
      </w:r>
    </w:p>
  </w:footnote>
  <w:footnote w:type="continuationSeparator" w:id="0">
    <w:p w:rsidR="00BE2F68" w:rsidRDefault="00BE2F68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0A5788">
    <w:pPr>
      <w:pStyle w:val="a4"/>
      <w:jc w:val="center"/>
    </w:pPr>
    <w:fldSimple w:instr=" PAGE   \* MERGEFORMAT ">
      <w:r w:rsidR="00514B60">
        <w:rPr>
          <w:noProof/>
        </w:rPr>
        <w:t>2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4B05"/>
    <w:rsid w:val="00016EA6"/>
    <w:rsid w:val="00017D5A"/>
    <w:rsid w:val="00020162"/>
    <w:rsid w:val="00033075"/>
    <w:rsid w:val="00037E54"/>
    <w:rsid w:val="000432DB"/>
    <w:rsid w:val="00045888"/>
    <w:rsid w:val="00046081"/>
    <w:rsid w:val="000470E6"/>
    <w:rsid w:val="0005003F"/>
    <w:rsid w:val="00053BC3"/>
    <w:rsid w:val="00061294"/>
    <w:rsid w:val="00062107"/>
    <w:rsid w:val="00064B68"/>
    <w:rsid w:val="00065EE4"/>
    <w:rsid w:val="0007328F"/>
    <w:rsid w:val="00090EAB"/>
    <w:rsid w:val="000A36A7"/>
    <w:rsid w:val="000A5788"/>
    <w:rsid w:val="000B0FD7"/>
    <w:rsid w:val="000B25AE"/>
    <w:rsid w:val="000B30BB"/>
    <w:rsid w:val="000C2733"/>
    <w:rsid w:val="000C78CA"/>
    <w:rsid w:val="000E0395"/>
    <w:rsid w:val="000E6B1E"/>
    <w:rsid w:val="000F00CA"/>
    <w:rsid w:val="000F742C"/>
    <w:rsid w:val="001019F6"/>
    <w:rsid w:val="00105BA7"/>
    <w:rsid w:val="00106089"/>
    <w:rsid w:val="00115336"/>
    <w:rsid w:val="001342D0"/>
    <w:rsid w:val="00140920"/>
    <w:rsid w:val="00142022"/>
    <w:rsid w:val="00146EF3"/>
    <w:rsid w:val="00150C48"/>
    <w:rsid w:val="00163C14"/>
    <w:rsid w:val="001729E1"/>
    <w:rsid w:val="00173C90"/>
    <w:rsid w:val="001809E9"/>
    <w:rsid w:val="00180D83"/>
    <w:rsid w:val="0018373F"/>
    <w:rsid w:val="00184D9E"/>
    <w:rsid w:val="00185FB9"/>
    <w:rsid w:val="0019057F"/>
    <w:rsid w:val="00191320"/>
    <w:rsid w:val="001A0AC9"/>
    <w:rsid w:val="001A54E2"/>
    <w:rsid w:val="001A6F86"/>
    <w:rsid w:val="001B5BCE"/>
    <w:rsid w:val="001C3F9A"/>
    <w:rsid w:val="001C589E"/>
    <w:rsid w:val="001C72B5"/>
    <w:rsid w:val="001D02D7"/>
    <w:rsid w:val="001E031F"/>
    <w:rsid w:val="001F11D5"/>
    <w:rsid w:val="00204079"/>
    <w:rsid w:val="002051DE"/>
    <w:rsid w:val="00205FF8"/>
    <w:rsid w:val="002062F6"/>
    <w:rsid w:val="00206619"/>
    <w:rsid w:val="00206935"/>
    <w:rsid w:val="002173AD"/>
    <w:rsid w:val="00222E89"/>
    <w:rsid w:val="00231C58"/>
    <w:rsid w:val="002363D9"/>
    <w:rsid w:val="00236A26"/>
    <w:rsid w:val="002370CC"/>
    <w:rsid w:val="00241290"/>
    <w:rsid w:val="00253D3A"/>
    <w:rsid w:val="0025655F"/>
    <w:rsid w:val="002566E2"/>
    <w:rsid w:val="0025778D"/>
    <w:rsid w:val="00257D63"/>
    <w:rsid w:val="00262086"/>
    <w:rsid w:val="002650D9"/>
    <w:rsid w:val="002661CB"/>
    <w:rsid w:val="002714FB"/>
    <w:rsid w:val="00275B4B"/>
    <w:rsid w:val="002825AC"/>
    <w:rsid w:val="0028534E"/>
    <w:rsid w:val="00286B07"/>
    <w:rsid w:val="00290F69"/>
    <w:rsid w:val="0029230D"/>
    <w:rsid w:val="002A2D65"/>
    <w:rsid w:val="002A69C7"/>
    <w:rsid w:val="002A772A"/>
    <w:rsid w:val="002C22B6"/>
    <w:rsid w:val="002D28E8"/>
    <w:rsid w:val="002D6DE8"/>
    <w:rsid w:val="002E3C08"/>
    <w:rsid w:val="002F0B91"/>
    <w:rsid w:val="002F341F"/>
    <w:rsid w:val="002F3CC5"/>
    <w:rsid w:val="002F4BBD"/>
    <w:rsid w:val="0030017C"/>
    <w:rsid w:val="00302452"/>
    <w:rsid w:val="0032070E"/>
    <w:rsid w:val="00326B0E"/>
    <w:rsid w:val="00326E74"/>
    <w:rsid w:val="00326EF1"/>
    <w:rsid w:val="0035083E"/>
    <w:rsid w:val="00354E07"/>
    <w:rsid w:val="003562EB"/>
    <w:rsid w:val="00360677"/>
    <w:rsid w:val="0036307A"/>
    <w:rsid w:val="003668B9"/>
    <w:rsid w:val="00383781"/>
    <w:rsid w:val="00386565"/>
    <w:rsid w:val="00392375"/>
    <w:rsid w:val="00393DE3"/>
    <w:rsid w:val="003B5CA9"/>
    <w:rsid w:val="003B6071"/>
    <w:rsid w:val="003B73AA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EB9"/>
    <w:rsid w:val="00406C83"/>
    <w:rsid w:val="004152A0"/>
    <w:rsid w:val="00434F16"/>
    <w:rsid w:val="00435983"/>
    <w:rsid w:val="00437410"/>
    <w:rsid w:val="00446B2B"/>
    <w:rsid w:val="00453867"/>
    <w:rsid w:val="00456422"/>
    <w:rsid w:val="00462E69"/>
    <w:rsid w:val="0046552D"/>
    <w:rsid w:val="00465723"/>
    <w:rsid w:val="00467C8E"/>
    <w:rsid w:val="00476B7C"/>
    <w:rsid w:val="004A39B3"/>
    <w:rsid w:val="004A6CEB"/>
    <w:rsid w:val="004C1B7F"/>
    <w:rsid w:val="004C56A3"/>
    <w:rsid w:val="004C5F76"/>
    <w:rsid w:val="004D1E5C"/>
    <w:rsid w:val="004D415C"/>
    <w:rsid w:val="004E15EB"/>
    <w:rsid w:val="004E1692"/>
    <w:rsid w:val="004E2DE0"/>
    <w:rsid w:val="004F11E0"/>
    <w:rsid w:val="00502F76"/>
    <w:rsid w:val="00510E03"/>
    <w:rsid w:val="00514B60"/>
    <w:rsid w:val="0052787D"/>
    <w:rsid w:val="005358EF"/>
    <w:rsid w:val="00540ADD"/>
    <w:rsid w:val="00540CD0"/>
    <w:rsid w:val="0054530B"/>
    <w:rsid w:val="00551CC2"/>
    <w:rsid w:val="00561124"/>
    <w:rsid w:val="00562BB3"/>
    <w:rsid w:val="005805FB"/>
    <w:rsid w:val="0058143B"/>
    <w:rsid w:val="00596D57"/>
    <w:rsid w:val="005A5602"/>
    <w:rsid w:val="005A6D4D"/>
    <w:rsid w:val="005B026F"/>
    <w:rsid w:val="005B1AA5"/>
    <w:rsid w:val="005B4262"/>
    <w:rsid w:val="005C3A50"/>
    <w:rsid w:val="005D0FCE"/>
    <w:rsid w:val="005D4421"/>
    <w:rsid w:val="005E47A3"/>
    <w:rsid w:val="005F3537"/>
    <w:rsid w:val="005F503D"/>
    <w:rsid w:val="0060383A"/>
    <w:rsid w:val="00617C8B"/>
    <w:rsid w:val="006239C6"/>
    <w:rsid w:val="006316B6"/>
    <w:rsid w:val="00636866"/>
    <w:rsid w:val="00641241"/>
    <w:rsid w:val="00643111"/>
    <w:rsid w:val="00655CB4"/>
    <w:rsid w:val="00663267"/>
    <w:rsid w:val="00694641"/>
    <w:rsid w:val="006974E2"/>
    <w:rsid w:val="006A579A"/>
    <w:rsid w:val="006A70C5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70603A"/>
    <w:rsid w:val="00707D1D"/>
    <w:rsid w:val="00710AD1"/>
    <w:rsid w:val="00710EAD"/>
    <w:rsid w:val="007125A8"/>
    <w:rsid w:val="00713F2B"/>
    <w:rsid w:val="00715827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40C0"/>
    <w:rsid w:val="0077202B"/>
    <w:rsid w:val="00776D91"/>
    <w:rsid w:val="0078240E"/>
    <w:rsid w:val="00783597"/>
    <w:rsid w:val="00784766"/>
    <w:rsid w:val="00791840"/>
    <w:rsid w:val="007935F4"/>
    <w:rsid w:val="00797B47"/>
    <w:rsid w:val="007A462A"/>
    <w:rsid w:val="007A73E8"/>
    <w:rsid w:val="007B0081"/>
    <w:rsid w:val="007C1811"/>
    <w:rsid w:val="007C3C17"/>
    <w:rsid w:val="007C4EF7"/>
    <w:rsid w:val="007C6222"/>
    <w:rsid w:val="007D1907"/>
    <w:rsid w:val="007D449B"/>
    <w:rsid w:val="007E1B27"/>
    <w:rsid w:val="007E1FC2"/>
    <w:rsid w:val="00800EFB"/>
    <w:rsid w:val="0080160A"/>
    <w:rsid w:val="00803551"/>
    <w:rsid w:val="00804487"/>
    <w:rsid w:val="008132B1"/>
    <w:rsid w:val="008136ED"/>
    <w:rsid w:val="0081460A"/>
    <w:rsid w:val="00814DC2"/>
    <w:rsid w:val="00816CC3"/>
    <w:rsid w:val="008229C4"/>
    <w:rsid w:val="008236AA"/>
    <w:rsid w:val="00824FED"/>
    <w:rsid w:val="00834446"/>
    <w:rsid w:val="00836162"/>
    <w:rsid w:val="0084110B"/>
    <w:rsid w:val="00851032"/>
    <w:rsid w:val="00854791"/>
    <w:rsid w:val="00860C97"/>
    <w:rsid w:val="008628FF"/>
    <w:rsid w:val="00864EE4"/>
    <w:rsid w:val="008739A8"/>
    <w:rsid w:val="00877A17"/>
    <w:rsid w:val="00884874"/>
    <w:rsid w:val="00894423"/>
    <w:rsid w:val="0089775B"/>
    <w:rsid w:val="008A3954"/>
    <w:rsid w:val="008A499A"/>
    <w:rsid w:val="008A5F29"/>
    <w:rsid w:val="008B0271"/>
    <w:rsid w:val="008C2D76"/>
    <w:rsid w:val="008C5420"/>
    <w:rsid w:val="008C6E95"/>
    <w:rsid w:val="008C7231"/>
    <w:rsid w:val="008D1FBA"/>
    <w:rsid w:val="008D29A2"/>
    <w:rsid w:val="008D4FB8"/>
    <w:rsid w:val="008D6173"/>
    <w:rsid w:val="008E5FDD"/>
    <w:rsid w:val="008E7E7C"/>
    <w:rsid w:val="008F0719"/>
    <w:rsid w:val="008F132E"/>
    <w:rsid w:val="008F6669"/>
    <w:rsid w:val="009010EF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AF1"/>
    <w:rsid w:val="00947624"/>
    <w:rsid w:val="00954069"/>
    <w:rsid w:val="00972508"/>
    <w:rsid w:val="0097561E"/>
    <w:rsid w:val="00981AF7"/>
    <w:rsid w:val="00983783"/>
    <w:rsid w:val="00983E7E"/>
    <w:rsid w:val="00987023"/>
    <w:rsid w:val="00992946"/>
    <w:rsid w:val="0099601B"/>
    <w:rsid w:val="009A7CCD"/>
    <w:rsid w:val="009B2959"/>
    <w:rsid w:val="009B31B2"/>
    <w:rsid w:val="009B7ADA"/>
    <w:rsid w:val="009C2D6F"/>
    <w:rsid w:val="009C395F"/>
    <w:rsid w:val="009C773E"/>
    <w:rsid w:val="009D3BA3"/>
    <w:rsid w:val="009D56A2"/>
    <w:rsid w:val="009E1CBA"/>
    <w:rsid w:val="009F1C5F"/>
    <w:rsid w:val="00A06350"/>
    <w:rsid w:val="00A154AF"/>
    <w:rsid w:val="00A1685A"/>
    <w:rsid w:val="00A1764C"/>
    <w:rsid w:val="00A24C48"/>
    <w:rsid w:val="00A264B6"/>
    <w:rsid w:val="00A37AF4"/>
    <w:rsid w:val="00A44FB1"/>
    <w:rsid w:val="00A567BF"/>
    <w:rsid w:val="00A62AB7"/>
    <w:rsid w:val="00A84D16"/>
    <w:rsid w:val="00AC5522"/>
    <w:rsid w:val="00AD73B5"/>
    <w:rsid w:val="00AE4481"/>
    <w:rsid w:val="00AE758B"/>
    <w:rsid w:val="00AF1D6B"/>
    <w:rsid w:val="00AF50FF"/>
    <w:rsid w:val="00AF74BE"/>
    <w:rsid w:val="00B02C4E"/>
    <w:rsid w:val="00B0775B"/>
    <w:rsid w:val="00B14089"/>
    <w:rsid w:val="00B14664"/>
    <w:rsid w:val="00B150A3"/>
    <w:rsid w:val="00B179AD"/>
    <w:rsid w:val="00B2717A"/>
    <w:rsid w:val="00B362FB"/>
    <w:rsid w:val="00B41E09"/>
    <w:rsid w:val="00B475E5"/>
    <w:rsid w:val="00B52207"/>
    <w:rsid w:val="00B55343"/>
    <w:rsid w:val="00B8095D"/>
    <w:rsid w:val="00B81B19"/>
    <w:rsid w:val="00B8419F"/>
    <w:rsid w:val="00B873AC"/>
    <w:rsid w:val="00B91BAB"/>
    <w:rsid w:val="00BA3616"/>
    <w:rsid w:val="00BA3812"/>
    <w:rsid w:val="00BA678D"/>
    <w:rsid w:val="00BA72C1"/>
    <w:rsid w:val="00BA7937"/>
    <w:rsid w:val="00BB600C"/>
    <w:rsid w:val="00BC214E"/>
    <w:rsid w:val="00BD40AB"/>
    <w:rsid w:val="00BE15C6"/>
    <w:rsid w:val="00BE2F68"/>
    <w:rsid w:val="00BE6374"/>
    <w:rsid w:val="00C15060"/>
    <w:rsid w:val="00C161BF"/>
    <w:rsid w:val="00C20FB3"/>
    <w:rsid w:val="00C26CC7"/>
    <w:rsid w:val="00C276F1"/>
    <w:rsid w:val="00C27E5D"/>
    <w:rsid w:val="00C31752"/>
    <w:rsid w:val="00C31B48"/>
    <w:rsid w:val="00C32274"/>
    <w:rsid w:val="00C35F92"/>
    <w:rsid w:val="00C4748F"/>
    <w:rsid w:val="00C56719"/>
    <w:rsid w:val="00C80C1C"/>
    <w:rsid w:val="00C81B23"/>
    <w:rsid w:val="00C8573F"/>
    <w:rsid w:val="00C91985"/>
    <w:rsid w:val="00C9234D"/>
    <w:rsid w:val="00C928F8"/>
    <w:rsid w:val="00C954BC"/>
    <w:rsid w:val="00C96291"/>
    <w:rsid w:val="00CA0EA9"/>
    <w:rsid w:val="00CA405B"/>
    <w:rsid w:val="00CA64A1"/>
    <w:rsid w:val="00CA6D60"/>
    <w:rsid w:val="00CA7981"/>
    <w:rsid w:val="00CC0965"/>
    <w:rsid w:val="00CC74F9"/>
    <w:rsid w:val="00CD587E"/>
    <w:rsid w:val="00CE440F"/>
    <w:rsid w:val="00CE6EC7"/>
    <w:rsid w:val="00CE7FE6"/>
    <w:rsid w:val="00CF08E5"/>
    <w:rsid w:val="00CF5EED"/>
    <w:rsid w:val="00D01077"/>
    <w:rsid w:val="00D223E0"/>
    <w:rsid w:val="00D26655"/>
    <w:rsid w:val="00D30EBB"/>
    <w:rsid w:val="00D44846"/>
    <w:rsid w:val="00D46265"/>
    <w:rsid w:val="00D539C2"/>
    <w:rsid w:val="00D55DEE"/>
    <w:rsid w:val="00D5798A"/>
    <w:rsid w:val="00D64AB6"/>
    <w:rsid w:val="00D90019"/>
    <w:rsid w:val="00DA2696"/>
    <w:rsid w:val="00DA6EF4"/>
    <w:rsid w:val="00DB4517"/>
    <w:rsid w:val="00DC6BB2"/>
    <w:rsid w:val="00DD01CA"/>
    <w:rsid w:val="00DD3E1E"/>
    <w:rsid w:val="00DE0FF9"/>
    <w:rsid w:val="00DE40E9"/>
    <w:rsid w:val="00DF3CB8"/>
    <w:rsid w:val="00DF570D"/>
    <w:rsid w:val="00E066A8"/>
    <w:rsid w:val="00E14C73"/>
    <w:rsid w:val="00E249B2"/>
    <w:rsid w:val="00E2586C"/>
    <w:rsid w:val="00E301E5"/>
    <w:rsid w:val="00E35EED"/>
    <w:rsid w:val="00E44F13"/>
    <w:rsid w:val="00E5431E"/>
    <w:rsid w:val="00E62817"/>
    <w:rsid w:val="00E635EB"/>
    <w:rsid w:val="00E72EA2"/>
    <w:rsid w:val="00E73BB9"/>
    <w:rsid w:val="00E73DD5"/>
    <w:rsid w:val="00E8094C"/>
    <w:rsid w:val="00E878C8"/>
    <w:rsid w:val="00E92653"/>
    <w:rsid w:val="00E9508E"/>
    <w:rsid w:val="00EB00E6"/>
    <w:rsid w:val="00EB049F"/>
    <w:rsid w:val="00EB26D7"/>
    <w:rsid w:val="00EB3483"/>
    <w:rsid w:val="00EB6B9E"/>
    <w:rsid w:val="00ED007F"/>
    <w:rsid w:val="00ED2785"/>
    <w:rsid w:val="00ED76AB"/>
    <w:rsid w:val="00EE3A05"/>
    <w:rsid w:val="00EE4345"/>
    <w:rsid w:val="00EF1D02"/>
    <w:rsid w:val="00EF2961"/>
    <w:rsid w:val="00F00CAD"/>
    <w:rsid w:val="00F03A86"/>
    <w:rsid w:val="00F23E2F"/>
    <w:rsid w:val="00F35688"/>
    <w:rsid w:val="00F456BC"/>
    <w:rsid w:val="00F5732F"/>
    <w:rsid w:val="00F61C18"/>
    <w:rsid w:val="00F72136"/>
    <w:rsid w:val="00F844BC"/>
    <w:rsid w:val="00F9056A"/>
    <w:rsid w:val="00F90E16"/>
    <w:rsid w:val="00F92588"/>
    <w:rsid w:val="00F92C37"/>
    <w:rsid w:val="00FA1678"/>
    <w:rsid w:val="00FA4DBC"/>
    <w:rsid w:val="00FA73B8"/>
    <w:rsid w:val="00FC38A7"/>
    <w:rsid w:val="00FD4450"/>
    <w:rsid w:val="00FE4D4C"/>
    <w:rsid w:val="00FE7BE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9B29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40E3D-B93A-4E84-971E-41C90F0C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Вологжанина</cp:lastModifiedBy>
  <cp:revision>6</cp:revision>
  <cp:lastPrinted>2016-10-24T12:21:00Z</cp:lastPrinted>
  <dcterms:created xsi:type="dcterms:W3CDTF">2017-01-18T07:59:00Z</dcterms:created>
  <dcterms:modified xsi:type="dcterms:W3CDTF">2017-03-31T08:11:00Z</dcterms:modified>
</cp:coreProperties>
</file>